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E52" w:rsidRDefault="004C416D" w:rsidP="002C7081">
      <w:pPr>
        <w:rPr>
          <w:sz w:val="28"/>
          <w:szCs w:val="28"/>
          <w:lang w:val="pl-PL"/>
        </w:rPr>
      </w:pPr>
      <w:r w:rsidRPr="004C416D">
        <w:rPr>
          <w:sz w:val="28"/>
          <w:szCs w:val="28"/>
          <w:lang w:val="pl-PL"/>
        </w:rPr>
        <w:t>Praca domowa 3.21.25</w:t>
      </w:r>
    </w:p>
    <w:p w:rsidR="004C416D" w:rsidRDefault="004C416D" w:rsidP="002C7081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1.Naucz się czytać tekst ze s.131-132 pt.”Nasz detektyw Bobik”.</w:t>
      </w:r>
    </w:p>
    <w:p w:rsidR="004C416D" w:rsidRDefault="004C416D" w:rsidP="002C7081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2.Uzupełnij ćw.3 ze s.134 oraz ćw.ze s.138</w:t>
      </w:r>
    </w:p>
    <w:p w:rsidR="004C416D" w:rsidRDefault="004C416D" w:rsidP="002C7081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*Uczniowie nieobecni:s131,132,133,134 oraz ćw.8 s.137</w:t>
      </w:r>
    </w:p>
    <w:p w:rsidR="004C416D" w:rsidRDefault="004C416D" w:rsidP="002C7081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*Na lekcji uczniowie zapoznali się z tradycją „topienia” Marzanny oraz symboliką zimy i wiosny .Naszą klasę odwiedziła również Pani Wiosna.</w:t>
      </w:r>
    </w:p>
    <w:p w:rsidR="004C416D" w:rsidRDefault="004C416D" w:rsidP="002C7081">
      <w:pPr>
        <w:rPr>
          <w:sz w:val="28"/>
          <w:szCs w:val="28"/>
          <w:lang w:val="pl-PL"/>
        </w:rPr>
      </w:pPr>
    </w:p>
    <w:p w:rsidR="004C416D" w:rsidRDefault="00F963D9" w:rsidP="002C7081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Życzę</w:t>
      </w:r>
      <w:r w:rsidR="004C416D">
        <w:rPr>
          <w:sz w:val="28"/>
          <w:szCs w:val="28"/>
          <w:lang w:val="pl-PL"/>
        </w:rPr>
        <w:t xml:space="preserve"> ciepłego i słonecznego tygodnia!</w:t>
      </w:r>
    </w:p>
    <w:p w:rsidR="004C416D" w:rsidRPr="004C416D" w:rsidRDefault="004C416D" w:rsidP="002C7081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                     Joanna Perkowski</w:t>
      </w:r>
    </w:p>
    <w:sectPr w:rsidR="004C416D" w:rsidRPr="004C416D" w:rsidSect="00590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7081"/>
    <w:rsid w:val="002C7081"/>
    <w:rsid w:val="004C416D"/>
    <w:rsid w:val="00590E52"/>
    <w:rsid w:val="00F96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1</cp:revision>
  <dcterms:created xsi:type="dcterms:W3CDTF">2025-03-22T05:36:00Z</dcterms:created>
  <dcterms:modified xsi:type="dcterms:W3CDTF">2025-03-22T06:12:00Z</dcterms:modified>
</cp:coreProperties>
</file>